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C5" w:rsidRDefault="00B5380B">
      <w:r>
        <w:rPr>
          <w:noProof/>
        </w:rPr>
        <w:drawing>
          <wp:inline distT="0" distB="0" distL="0" distR="0">
            <wp:extent cx="5943600" cy="8406896"/>
            <wp:effectExtent l="19050" t="0" r="0" b="0"/>
            <wp:docPr id="1" name="Picture 1" descr="https://madaranhospital.com/wp-content/uploads/2024/10/%D8%A7%D9%86%DA%AF%D9%84%DB%8C%D8%B3%DB%8C_1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daranhospital.com/wp-content/uploads/2024/10/%D8%A7%D9%86%DA%AF%D9%84%DB%8C%D8%B3%DB%8C_1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2DC5" w:rsidSect="00A02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1A" w:rsidRDefault="00383D1A" w:rsidP="001F215F">
      <w:pPr>
        <w:spacing w:after="0" w:line="240" w:lineRule="auto"/>
      </w:pPr>
      <w:r>
        <w:separator/>
      </w:r>
    </w:p>
  </w:endnote>
  <w:endnote w:type="continuationSeparator" w:id="0">
    <w:p w:rsidR="00383D1A" w:rsidRDefault="00383D1A" w:rsidP="001F2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5F" w:rsidRDefault="001F21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5F" w:rsidRDefault="001F215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5F" w:rsidRDefault="001F21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1A" w:rsidRDefault="00383D1A" w:rsidP="001F215F">
      <w:pPr>
        <w:spacing w:after="0" w:line="240" w:lineRule="auto"/>
      </w:pPr>
      <w:r>
        <w:separator/>
      </w:r>
    </w:p>
  </w:footnote>
  <w:footnote w:type="continuationSeparator" w:id="0">
    <w:p w:rsidR="00383D1A" w:rsidRDefault="00383D1A" w:rsidP="001F2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5F" w:rsidRDefault="001F21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5F" w:rsidRDefault="001F215F" w:rsidP="001F215F">
    <w:pPr>
      <w:pStyle w:val="Header"/>
    </w:pPr>
    <w:r w:rsidRPr="001F215F">
      <w:t xml:space="preserve">discharge process in coordination with the </w:t>
    </w:r>
    <w:r>
      <w:t>I</w:t>
    </w:r>
    <w:r w:rsidRPr="001F215F">
      <w:t xml:space="preserve">pd </w:t>
    </w:r>
    <w:r>
      <w:t xml:space="preserve"> </w:t>
    </w:r>
    <w:r w:rsidRPr="001F215F">
      <w:t>specalist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5F" w:rsidRDefault="001F21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80B"/>
    <w:rsid w:val="001F215F"/>
    <w:rsid w:val="00383D1A"/>
    <w:rsid w:val="0096060D"/>
    <w:rsid w:val="00A02DC5"/>
    <w:rsid w:val="00B53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8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F2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215F"/>
  </w:style>
  <w:style w:type="paragraph" w:styleId="Footer">
    <w:name w:val="footer"/>
    <w:basedOn w:val="Normal"/>
    <w:link w:val="FooterChar"/>
    <w:uiPriority w:val="99"/>
    <w:semiHidden/>
    <w:unhideWhenUsed/>
    <w:rsid w:val="001F2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21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mohamadi</dc:creator>
  <cp:keywords/>
  <dc:description/>
  <cp:lastModifiedBy>mohamadi</cp:lastModifiedBy>
  <cp:revision>3</cp:revision>
  <dcterms:created xsi:type="dcterms:W3CDTF">2025-10-25T06:45:00Z</dcterms:created>
  <dcterms:modified xsi:type="dcterms:W3CDTF">2025-10-25T06:46:00Z</dcterms:modified>
</cp:coreProperties>
</file>